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DB7820" w:rsidRPr="00C21733" w:rsidRDefault="00EB7CE1" w:rsidP="009D6308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9D6308">
              <w:rPr>
                <w:b/>
                <w:sz w:val="24"/>
                <w:lang w:val="pt-BR"/>
              </w:rPr>
              <w:t>FRANCISCO FALCAO</w:t>
            </w:r>
            <w:r w:rsidR="00D66FA2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 xml:space="preserve">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924201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DC4980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924201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25525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574A9C" w:rsidRPr="003D1F5D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825525" w:rsidRP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0D6E34" w:rsidRPr="000D6E34" w:rsidRDefault="001C7285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C7285" w:rsidRPr="00C01C55" w:rsidRDefault="001C728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25525" w:rsidRPr="00232387" w:rsidRDefault="001C7285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B9065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1366F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1366F" w:rsidRPr="001663D8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0D6E34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, batata inglesa, cenoura ralada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D6E34" w:rsidRPr="007D5385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2A0776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9D6308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18"/>
                <w:szCs w:val="18"/>
                <w:lang w:val="pt-BR"/>
              </w:rPr>
              <w:t xml:space="preserve"> 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F86BAA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C2204D" w:rsidRPr="00246C2F" w:rsidTr="00C2204D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C2204D" w:rsidRPr="003779F8" w:rsidRDefault="00C2204D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C2204D" w:rsidRPr="001663D8" w:rsidRDefault="00C2204D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</w:tr>
      <w:tr w:rsidR="00F86BAA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C02E9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543845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67582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5415A5">
        <w:trPr>
          <w:trHeight w:val="330"/>
        </w:trPr>
        <w:tc>
          <w:tcPr>
            <w:tcW w:w="15033" w:type="dxa"/>
            <w:gridSpan w:val="10"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  <w:p w:rsidR="00F86BAA" w:rsidRPr="00E42851" w:rsidRDefault="00F86BAA" w:rsidP="00F86BAA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9D6308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86BAA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F86BAA" w:rsidRPr="00365F20" w:rsidRDefault="00F86BAA" w:rsidP="00F86BA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F86BAA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FB7272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F86BAA" w:rsidRPr="004D0749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86BAA" w:rsidRPr="0064174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86BAA" w:rsidRPr="00700481" w:rsidRDefault="0091794E" w:rsidP="0091794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</w:t>
            </w:r>
            <w:r w:rsidR="00F86B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91794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86BAA" w:rsidRPr="0059508A" w:rsidRDefault="00F86BAA" w:rsidP="00C8159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</w:t>
            </w:r>
            <w:r w:rsidR="00C8159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D5385" w:rsidRDefault="00F86BAA" w:rsidP="00E2389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</w:t>
            </w:r>
            <w:r w:rsidR="0091794E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macarrão com carne bovina desfiada, chuchu, ora pro </w:t>
            </w:r>
            <w:proofErr w:type="spellStart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9D6308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FALCAO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825525">
              <w:rPr>
                <w:b/>
                <w:sz w:val="18"/>
                <w:szCs w:val="18"/>
              </w:rPr>
              <w:t xml:space="preserve"> 27/10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825525">
              <w:rPr>
                <w:b/>
                <w:sz w:val="18"/>
                <w:szCs w:val="18"/>
              </w:rPr>
              <w:t>31/10/2025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25525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3832D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825525" w:rsidRPr="00700481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825525" w:rsidRPr="00700481" w:rsidRDefault="00B90652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906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B9065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3751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ralada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cenoura, </w:t>
            </w:r>
            <w:proofErr w:type="gramStart"/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D6E34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59E1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D6308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652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66FA2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46D469-07FC-4E64-B11D-9A6889CA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1198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2025-10-01T17:49:00Z</dcterms:created>
  <dcterms:modified xsi:type="dcterms:W3CDTF">2025-10-01T17:49:00Z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